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F78E" w14:textId="77777777" w:rsidR="002D7EB4" w:rsidRPr="00070468" w:rsidRDefault="002D7EB4" w:rsidP="002D7EB4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01AB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6129C32C" w14:textId="77777777" w:rsidR="002D7EB4" w:rsidRPr="00333C83" w:rsidRDefault="002D7EB4" w:rsidP="002D7EB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A315EDB" w14:textId="77777777" w:rsidR="002D7EB4" w:rsidRPr="00EF447C" w:rsidRDefault="002D7EB4" w:rsidP="002D7E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>Заявка Претендента</w:t>
      </w:r>
    </w:p>
    <w:p w14:paraId="7310B24D" w14:textId="77777777" w:rsidR="002D7EB4" w:rsidRPr="00EF447C" w:rsidRDefault="002D7EB4" w:rsidP="002D7EB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на: </w:t>
      </w:r>
    </w:p>
    <w:p w14:paraId="06EBC891" w14:textId="194D290C" w:rsidR="00B11EE9" w:rsidRDefault="00052900" w:rsidP="00B11EE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="002D7EB4" w:rsidRPr="00902F3C"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>П</w:t>
      </w:r>
      <w:r w:rsidR="00F12232">
        <w:rPr>
          <w:rFonts w:ascii="Times New Roman" w:eastAsia="Times New Roman" w:hAnsi="Times New Roman"/>
          <w:sz w:val="24"/>
          <w:szCs w:val="24"/>
        </w:rPr>
        <w:t xml:space="preserve">оставку </w:t>
      </w:r>
      <w:r w:rsidR="00326529">
        <w:rPr>
          <w:rFonts w:ascii="Times New Roman" w:hAnsi="Times New Roman"/>
          <w:sz w:val="24"/>
          <w:szCs w:val="24"/>
        </w:rPr>
        <w:t>системы хранения данных</w:t>
      </w:r>
      <w:r w:rsidR="00C76164">
        <w:rPr>
          <w:rFonts w:ascii="Times New Roman" w:hAnsi="Times New Roman"/>
          <w:sz w:val="24"/>
          <w:szCs w:val="24"/>
        </w:rPr>
        <w:t>»</w:t>
      </w:r>
    </w:p>
    <w:p w14:paraId="0D959B6A" w14:textId="77777777" w:rsidR="002D7EB4" w:rsidRPr="008071F5" w:rsidRDefault="002D7EB4" w:rsidP="002D7EB4">
      <w:pPr>
        <w:widowControl w:val="0"/>
        <w:numPr>
          <w:ilvl w:val="0"/>
          <w:numId w:val="1"/>
        </w:numPr>
        <w:tabs>
          <w:tab w:val="left" w:pos="284"/>
        </w:tabs>
        <w:snapToGrid w:val="0"/>
        <w:spacing w:after="0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Изучив условия предложения делать оферты:</w:t>
      </w:r>
    </w:p>
    <w:p w14:paraId="3F77DE51" w14:textId="77777777" w:rsidR="002D7EB4" w:rsidRPr="008071F5" w:rsidRDefault="002D7EB4" w:rsidP="002D7EB4">
      <w:pPr>
        <w:widowControl w:val="0"/>
        <w:snapToGrid w:val="0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49894BA" w14:textId="77777777" w:rsidR="002D7EB4" w:rsidRPr="008071F5" w:rsidRDefault="002D7EB4" w:rsidP="002D7EB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1C8E9277" w14:textId="77777777" w:rsidR="002D7EB4" w:rsidRPr="008071F5" w:rsidRDefault="002D7EB4" w:rsidP="002D7EB4">
      <w:pPr>
        <w:widowControl w:val="0"/>
        <w:snapToGrid w:val="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организации)</w:t>
      </w:r>
    </w:p>
    <w:p w14:paraId="2495B27A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в лице </w:t>
      </w:r>
      <w:r w:rsidRPr="008071F5">
        <w:rPr>
          <w:rFonts w:ascii="Times New Roman" w:eastAsia="Times New Roman" w:hAnsi="Times New Roman"/>
          <w:sz w:val="20"/>
          <w:szCs w:val="20"/>
        </w:rPr>
        <w:t>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</w:rPr>
        <w:t>______________________________</w:t>
      </w:r>
    </w:p>
    <w:p w14:paraId="1DECC498" w14:textId="77777777" w:rsidR="002D7EB4" w:rsidRPr="008071F5" w:rsidRDefault="002D7EB4" w:rsidP="002D7EB4">
      <w:pPr>
        <w:widowControl w:val="0"/>
        <w:snapToGrid w:val="0"/>
        <w:spacing w:after="10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должности руководителя и его Ф.И.О.)</w:t>
      </w:r>
    </w:p>
    <w:p w14:paraId="1F3EBFA1" w14:textId="77777777" w:rsidR="002D7EB4" w:rsidRPr="008071F5" w:rsidRDefault="002D7EB4" w:rsidP="002D7EB4">
      <w:pPr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сообщает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54A571C" w14:textId="77777777" w:rsidR="002D7EB4" w:rsidRPr="008071F5" w:rsidRDefault="002D7EB4" w:rsidP="002D7EB4">
      <w:pPr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2. Сообщаем о себе следующее:</w:t>
      </w:r>
    </w:p>
    <w:p w14:paraId="4FFC9BEC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Наименование организации: </w:t>
      </w:r>
    </w:p>
    <w:p w14:paraId="28F682E7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Местонахождение: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1408AD6A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Почтовый адрес: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2BF178A7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Телефон, телефакс, электронный адрес:</w:t>
      </w:r>
    </w:p>
    <w:p w14:paraId="69AE5A89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Организационно-правовая форма: </w:t>
      </w:r>
    </w:p>
    <w:p w14:paraId="60D418A1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Дата, место и орган регистрации организации:</w:t>
      </w:r>
    </w:p>
    <w:p w14:paraId="43C1B0AE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 xml:space="preserve">ОГРН </w:t>
      </w:r>
    </w:p>
    <w:p w14:paraId="78A3D508" w14:textId="77777777" w:rsidR="002D7EB4" w:rsidRPr="008071F5" w:rsidRDefault="002D7EB4" w:rsidP="002D7EB4">
      <w:pPr>
        <w:autoSpaceDE w:val="0"/>
        <w:autoSpaceDN w:val="0"/>
        <w:spacing w:after="0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Банковские реквизиты:</w:t>
      </w:r>
    </w:p>
    <w:p w14:paraId="40307B3C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bCs/>
          <w:sz w:val="24"/>
          <w:szCs w:val="24"/>
        </w:rPr>
        <w:t>БИК</w:t>
      </w:r>
      <w:r w:rsidRPr="008071F5">
        <w:rPr>
          <w:rFonts w:ascii="Times New Roman" w:eastAsiaTheme="minorHAnsi" w:hAnsi="Times New Roman" w:cstheme="minorBidi"/>
          <w:sz w:val="24"/>
          <w:szCs w:val="24"/>
        </w:rPr>
        <w:t>, ИНН:</w:t>
      </w:r>
    </w:p>
    <w:p w14:paraId="1EF472DB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2E70F08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3. В случае объявления предложения делать оферты несостоявшимся мы не будем иметь претензий к Заказчику.</w:t>
      </w:r>
    </w:p>
    <w:p w14:paraId="153866B9" w14:textId="77777777" w:rsidR="002D7EB4" w:rsidRPr="008071F5" w:rsidRDefault="002D7EB4" w:rsidP="002D7EB4">
      <w:pPr>
        <w:widowControl w:val="0"/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FC97F41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</w:t>
      </w:r>
    </w:p>
    <w:p w14:paraId="6023B55B" w14:textId="77777777" w:rsidR="002D7EB4" w:rsidRPr="008071F5" w:rsidRDefault="002D7EB4" w:rsidP="002D7EB4">
      <w:pPr>
        <w:widowControl w:val="0"/>
        <w:tabs>
          <w:tab w:val="left" w:pos="2268"/>
        </w:tabs>
        <w:snapToGrid w:val="0"/>
        <w:spacing w:after="0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(Ф.И.О., телефон работника организации)</w:t>
      </w:r>
    </w:p>
    <w:p w14:paraId="54F14E9B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Все дополнительные сведения по предложению делать оферты просим сообщать уполномоченному лицу.</w:t>
      </w:r>
    </w:p>
    <w:p w14:paraId="4861756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DE1321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34AFE50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b/>
          <w:sz w:val="24"/>
          <w:szCs w:val="24"/>
        </w:rPr>
        <w:t>Руководитель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  <w:t>_______________________</w:t>
      </w:r>
      <w:r w:rsidRPr="008071F5">
        <w:rPr>
          <w:rFonts w:ascii="Times New Roman" w:eastAsia="Times New Roman" w:hAnsi="Times New Roman"/>
          <w:sz w:val="24"/>
          <w:szCs w:val="24"/>
        </w:rPr>
        <w:tab/>
        <w:t xml:space="preserve">   ______________________________</w:t>
      </w:r>
    </w:p>
    <w:p w14:paraId="0F0AFCC3" w14:textId="77777777" w:rsidR="002D7EB4" w:rsidRDefault="002D7EB4" w:rsidP="002D7EB4">
      <w:pPr>
        <w:tabs>
          <w:tab w:val="left" w:pos="2210"/>
        </w:tabs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</w:t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(подпись)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(И.О. Фамилия)</w:t>
      </w:r>
    </w:p>
    <w:p w14:paraId="338F7312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0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12"/>
    <w:rsid w:val="00030AFA"/>
    <w:rsid w:val="00052900"/>
    <w:rsid w:val="000860CE"/>
    <w:rsid w:val="00102BB5"/>
    <w:rsid w:val="0013396B"/>
    <w:rsid w:val="001F5C11"/>
    <w:rsid w:val="0021138D"/>
    <w:rsid w:val="002B6FE9"/>
    <w:rsid w:val="002D7EB4"/>
    <w:rsid w:val="0030374C"/>
    <w:rsid w:val="00317FB3"/>
    <w:rsid w:val="00326529"/>
    <w:rsid w:val="003C329F"/>
    <w:rsid w:val="004547A7"/>
    <w:rsid w:val="005E28D8"/>
    <w:rsid w:val="00902F3C"/>
    <w:rsid w:val="00904D12"/>
    <w:rsid w:val="00911B14"/>
    <w:rsid w:val="009A01D4"/>
    <w:rsid w:val="00A171DE"/>
    <w:rsid w:val="00B11EE9"/>
    <w:rsid w:val="00BB765D"/>
    <w:rsid w:val="00BE226D"/>
    <w:rsid w:val="00C76164"/>
    <w:rsid w:val="00E222A7"/>
    <w:rsid w:val="00E70747"/>
    <w:rsid w:val="00F12232"/>
    <w:rsid w:val="00FA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DD1F"/>
  <w15:docId w15:val="{09FC7823-7CEB-4A9A-8377-671E9878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E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Лысенко Татьяна Дмитриевна</cp:lastModifiedBy>
  <cp:revision>4</cp:revision>
  <dcterms:created xsi:type="dcterms:W3CDTF">2022-12-27T07:30:00Z</dcterms:created>
  <dcterms:modified xsi:type="dcterms:W3CDTF">2023-07-04T08:54:00Z</dcterms:modified>
</cp:coreProperties>
</file>